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9031" w14:textId="77777777" w:rsidR="00504AA3" w:rsidRPr="00C625F8" w:rsidRDefault="00504AA3" w:rsidP="00C625F8">
      <w:pPr>
        <w:pStyle w:val="Heading1"/>
        <w:rPr>
          <w:rFonts w:eastAsia="Times New Roman"/>
          <w:sz w:val="40"/>
          <w:szCs w:val="40"/>
          <w:lang w:val="en-GB" w:eastAsia="nb-NO"/>
        </w:rPr>
      </w:pPr>
      <w:r w:rsidRPr="00C625F8">
        <w:rPr>
          <w:rFonts w:eastAsia="Times New Roman"/>
          <w:sz w:val="40"/>
          <w:szCs w:val="40"/>
          <w:lang w:val="en-GB" w:eastAsia="nb-NO"/>
        </w:rPr>
        <w:t>Prices</w:t>
      </w:r>
      <w:r w:rsidR="005D5A6D" w:rsidRPr="00C625F8">
        <w:rPr>
          <w:rFonts w:eastAsia="Times New Roman"/>
          <w:sz w:val="40"/>
          <w:szCs w:val="40"/>
          <w:lang w:val="en-GB" w:eastAsia="nb-NO"/>
        </w:rPr>
        <w:t xml:space="preserve"> </w:t>
      </w:r>
      <w:r w:rsidR="00872F00" w:rsidRPr="00C625F8">
        <w:rPr>
          <w:rFonts w:eastAsia="Times New Roman"/>
          <w:sz w:val="40"/>
          <w:szCs w:val="40"/>
          <w:lang w:val="en-GB" w:eastAsia="nb-NO"/>
        </w:rPr>
        <w:t>for housing and services at Comparative Medicine Core Facility</w:t>
      </w:r>
      <w:r w:rsidR="009268B5" w:rsidRPr="00C625F8">
        <w:rPr>
          <w:rFonts w:eastAsia="Times New Roman"/>
          <w:sz w:val="40"/>
          <w:szCs w:val="40"/>
          <w:lang w:val="en-GB" w:eastAsia="nb-NO"/>
        </w:rPr>
        <w:t xml:space="preserve"> </w:t>
      </w:r>
    </w:p>
    <w:p w14:paraId="486588FC" w14:textId="73A0E207" w:rsidR="005D5A6D" w:rsidRPr="00C625F8" w:rsidRDefault="005D5A6D" w:rsidP="00504A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val="en-GB" w:eastAsia="nb-NO"/>
        </w:rPr>
      </w:pPr>
      <w:r w:rsidRPr="00C625F8">
        <w:rPr>
          <w:rFonts w:ascii="Times New Roman" w:eastAsia="Times New Roman" w:hAnsi="Times New Roman" w:cs="Times New Roman"/>
          <w:kern w:val="36"/>
          <w:sz w:val="28"/>
          <w:szCs w:val="48"/>
          <w:lang w:val="en-GB" w:eastAsia="nb-NO"/>
        </w:rPr>
        <w:t>All prices in NOK</w:t>
      </w:r>
      <w:r w:rsidR="009268B5" w:rsidRPr="00C625F8">
        <w:rPr>
          <w:rFonts w:ascii="Times New Roman" w:eastAsia="Times New Roman" w:hAnsi="Times New Roman" w:cs="Times New Roman"/>
          <w:kern w:val="36"/>
          <w:sz w:val="28"/>
          <w:szCs w:val="48"/>
          <w:lang w:val="en-GB" w:eastAsia="nb-NO"/>
        </w:rPr>
        <w:t>. Valid from 01</w:t>
      </w:r>
      <w:r w:rsidR="00D15801" w:rsidRPr="00C625F8">
        <w:rPr>
          <w:rFonts w:ascii="Times New Roman" w:eastAsia="Times New Roman" w:hAnsi="Times New Roman" w:cs="Times New Roman"/>
          <w:kern w:val="36"/>
          <w:sz w:val="28"/>
          <w:szCs w:val="48"/>
          <w:lang w:val="en-GB" w:eastAsia="nb-NO"/>
        </w:rPr>
        <w:t>.01.2</w:t>
      </w:r>
      <w:r w:rsidR="00A949B3" w:rsidRPr="00C625F8">
        <w:rPr>
          <w:rFonts w:ascii="Times New Roman" w:eastAsia="Times New Roman" w:hAnsi="Times New Roman" w:cs="Times New Roman"/>
          <w:kern w:val="36"/>
          <w:sz w:val="28"/>
          <w:szCs w:val="48"/>
          <w:lang w:val="en-GB" w:eastAsia="nb-NO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127"/>
        <w:gridCol w:w="2405"/>
        <w:gridCol w:w="2265"/>
      </w:tblGrid>
      <w:tr w:rsidR="00A949B3" w:rsidRPr="00C625F8" w14:paraId="6FE2C602" w14:textId="77777777" w:rsidTr="001B7448">
        <w:trPr>
          <w:trHeight w:val="694"/>
        </w:trPr>
        <w:tc>
          <w:tcPr>
            <w:tcW w:w="2265" w:type="dxa"/>
          </w:tcPr>
          <w:p w14:paraId="59BA65EA" w14:textId="77777777" w:rsidR="00A949B3" w:rsidRPr="00C625F8" w:rsidRDefault="00A949B3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val="en-GB" w:eastAsia="nb-NO"/>
              </w:rPr>
            </w:pPr>
          </w:p>
        </w:tc>
        <w:tc>
          <w:tcPr>
            <w:tcW w:w="2127" w:type="dxa"/>
          </w:tcPr>
          <w:p w14:paraId="5EE4B625" w14:textId="3C0BDF6A" w:rsidR="00A949B3" w:rsidRPr="00C625F8" w:rsidRDefault="00A949B3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val="en-GB" w:eastAsia="nb-NO"/>
              </w:rPr>
            </w:pPr>
            <w:r w:rsidRPr="00C625F8"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val="en-GB" w:eastAsia="nb-NO"/>
              </w:rPr>
              <w:t xml:space="preserve">Internal </w:t>
            </w:r>
            <w:proofErr w:type="gramStart"/>
            <w:r w:rsidRPr="00C625F8"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val="en-GB" w:eastAsia="nb-NO"/>
              </w:rPr>
              <w:t>users</w:t>
            </w:r>
            <w:proofErr w:type="gramEnd"/>
            <w:r w:rsidRPr="00C625F8"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val="en-GB" w:eastAsia="nb-NO"/>
              </w:rPr>
              <w:t xml:space="preserve"> </w:t>
            </w:r>
            <w:r w:rsidR="00186131" w:rsidRPr="00C625F8"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val="en-GB" w:eastAsia="nb-NO"/>
              </w:rPr>
              <w:t>t</w:t>
            </w:r>
            <w:r w:rsidRPr="00C625F8"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val="en-GB" w:eastAsia="nb-NO"/>
              </w:rPr>
              <w:t>otal costs</w:t>
            </w:r>
          </w:p>
        </w:tc>
        <w:tc>
          <w:tcPr>
            <w:tcW w:w="2405" w:type="dxa"/>
          </w:tcPr>
          <w:p w14:paraId="072C981D" w14:textId="028A0975" w:rsidR="00A949B3" w:rsidRPr="00C625F8" w:rsidRDefault="00A949B3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val="en-GB" w:eastAsia="nb-NO"/>
              </w:rPr>
            </w:pPr>
            <w:r w:rsidRPr="00C625F8"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val="en-GB" w:eastAsia="nb-NO"/>
              </w:rPr>
              <w:t xml:space="preserve">Internal users </w:t>
            </w:r>
            <w:r w:rsidR="00186131" w:rsidRPr="00C625F8"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val="en-GB" w:eastAsia="nb-NO"/>
              </w:rPr>
              <w:t>w</w:t>
            </w:r>
            <w:r w:rsidR="001B7448" w:rsidRPr="00C625F8"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val="en-GB" w:eastAsia="nb-NO"/>
              </w:rPr>
              <w:t>ith core own effort</w:t>
            </w:r>
          </w:p>
        </w:tc>
        <w:tc>
          <w:tcPr>
            <w:tcW w:w="2265" w:type="dxa"/>
          </w:tcPr>
          <w:p w14:paraId="54D44EE0" w14:textId="505527E7" w:rsidR="00A949B3" w:rsidRPr="00C625F8" w:rsidRDefault="00A949B3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val="en-GB" w:eastAsia="nb-NO"/>
              </w:rPr>
            </w:pPr>
            <w:r w:rsidRPr="00C625F8"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val="en-GB" w:eastAsia="nb-NO"/>
              </w:rPr>
              <w:t>External users</w:t>
            </w:r>
          </w:p>
        </w:tc>
      </w:tr>
      <w:tr w:rsidR="00A949B3" w14:paraId="62B89357" w14:textId="77777777" w:rsidTr="00B37508">
        <w:trPr>
          <w:trHeight w:val="604"/>
        </w:trPr>
        <w:tc>
          <w:tcPr>
            <w:tcW w:w="9062" w:type="dxa"/>
            <w:gridSpan w:val="4"/>
          </w:tcPr>
          <w:p w14:paraId="6F999E6F" w14:textId="77777777" w:rsidR="00C625F8" w:rsidRDefault="00C625F8" w:rsidP="00C625F8">
            <w:pPr>
              <w:pStyle w:val="Heading2"/>
              <w:outlineLvl w:val="1"/>
              <w:rPr>
                <w:rFonts w:eastAsia="Times New Roman"/>
                <w:lang w:val="en-GB" w:eastAsia="nb-NO"/>
              </w:rPr>
            </w:pPr>
          </w:p>
          <w:p w14:paraId="2353D900" w14:textId="47E67815" w:rsidR="00A949B3" w:rsidRDefault="00A949B3" w:rsidP="00C625F8">
            <w:pPr>
              <w:pStyle w:val="Heading2"/>
              <w:outlineLvl w:val="1"/>
              <w:rPr>
                <w:rFonts w:eastAsia="Times New Roman"/>
                <w:lang w:val="en-GB" w:eastAsia="nb-NO"/>
              </w:rPr>
            </w:pPr>
            <w:r>
              <w:rPr>
                <w:rFonts w:eastAsia="Times New Roman"/>
                <w:lang w:val="en-GB" w:eastAsia="nb-NO"/>
              </w:rPr>
              <w:t>Housing*</w:t>
            </w:r>
          </w:p>
        </w:tc>
      </w:tr>
      <w:tr w:rsidR="00A949B3" w14:paraId="0543CB64" w14:textId="77777777" w:rsidTr="00261163">
        <w:tc>
          <w:tcPr>
            <w:tcW w:w="2265" w:type="dxa"/>
          </w:tcPr>
          <w:p w14:paraId="5DF94F3D" w14:textId="5507DE6B" w:rsidR="00A949B3" w:rsidRPr="00A949B3" w:rsidRDefault="00A949B3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Mice</w:t>
            </w:r>
          </w:p>
        </w:tc>
        <w:tc>
          <w:tcPr>
            <w:tcW w:w="2127" w:type="dxa"/>
          </w:tcPr>
          <w:p w14:paraId="4061C0CF" w14:textId="2BE43C95" w:rsidR="00A949B3" w:rsidRPr="00A949B3" w:rsidRDefault="00A949B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 w:rsidRPr="00A949B3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1</w:t>
            </w:r>
            <w:r w:rsidR="00B3750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30</w:t>
            </w:r>
          </w:p>
        </w:tc>
        <w:tc>
          <w:tcPr>
            <w:tcW w:w="2405" w:type="dxa"/>
          </w:tcPr>
          <w:p w14:paraId="012EA363" w14:textId="29980DA5" w:rsidR="00A949B3" w:rsidRPr="00A949B3" w:rsidRDefault="007B6061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58</w:t>
            </w:r>
          </w:p>
        </w:tc>
        <w:tc>
          <w:tcPr>
            <w:tcW w:w="2265" w:type="dxa"/>
          </w:tcPr>
          <w:p w14:paraId="753ECCCD" w14:textId="73711F68" w:rsidR="00A949B3" w:rsidRPr="00A949B3" w:rsidRDefault="00A949B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1</w:t>
            </w:r>
            <w:r w:rsidR="00577AB7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43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 xml:space="preserve"> + VAT</w:t>
            </w:r>
          </w:p>
        </w:tc>
      </w:tr>
      <w:tr w:rsidR="00A949B3" w14:paraId="79C6E2F5" w14:textId="77777777" w:rsidTr="00261163">
        <w:tc>
          <w:tcPr>
            <w:tcW w:w="2265" w:type="dxa"/>
          </w:tcPr>
          <w:p w14:paraId="14DE5E2C" w14:textId="3FF6C2FE" w:rsidR="00A949B3" w:rsidRPr="00A949B3" w:rsidRDefault="00A949B3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48"/>
                <w:lang w:val="en-GB" w:eastAsia="nb-NO"/>
              </w:rPr>
            </w:pPr>
            <w:r w:rsidRPr="00A949B3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Rats</w:t>
            </w:r>
          </w:p>
        </w:tc>
        <w:tc>
          <w:tcPr>
            <w:tcW w:w="2127" w:type="dxa"/>
          </w:tcPr>
          <w:p w14:paraId="31CF8338" w14:textId="29BE534A" w:rsidR="00A949B3" w:rsidRPr="00A949B3" w:rsidRDefault="00B3750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197</w:t>
            </w:r>
          </w:p>
        </w:tc>
        <w:tc>
          <w:tcPr>
            <w:tcW w:w="2405" w:type="dxa"/>
          </w:tcPr>
          <w:p w14:paraId="00E9CEE5" w14:textId="64F8326F" w:rsidR="00A949B3" w:rsidRPr="00A949B3" w:rsidRDefault="00A949B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8</w:t>
            </w:r>
            <w:r w:rsidR="00B3750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9</w:t>
            </w:r>
          </w:p>
        </w:tc>
        <w:tc>
          <w:tcPr>
            <w:tcW w:w="2265" w:type="dxa"/>
          </w:tcPr>
          <w:p w14:paraId="24B2C89D" w14:textId="1D856C8B" w:rsidR="00A949B3" w:rsidRPr="00A949B3" w:rsidRDefault="00B3750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207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 xml:space="preserve"> + VAT</w:t>
            </w:r>
          </w:p>
        </w:tc>
      </w:tr>
      <w:tr w:rsidR="00A949B3" w14:paraId="4E6078B4" w14:textId="77777777" w:rsidTr="00261163">
        <w:tc>
          <w:tcPr>
            <w:tcW w:w="2265" w:type="dxa"/>
          </w:tcPr>
          <w:p w14:paraId="5DFDD7FC" w14:textId="668D0DBC" w:rsidR="00A949B3" w:rsidRPr="00A949B3" w:rsidRDefault="00A949B3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TGU breeding</w:t>
            </w:r>
          </w:p>
        </w:tc>
        <w:tc>
          <w:tcPr>
            <w:tcW w:w="2127" w:type="dxa"/>
          </w:tcPr>
          <w:p w14:paraId="6E53D442" w14:textId="5C256E92" w:rsidR="00A949B3" w:rsidRPr="00A949B3" w:rsidRDefault="00B3750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188</w:t>
            </w:r>
          </w:p>
        </w:tc>
        <w:tc>
          <w:tcPr>
            <w:tcW w:w="2405" w:type="dxa"/>
          </w:tcPr>
          <w:p w14:paraId="2102CF88" w14:textId="2BF31A0F" w:rsidR="00A949B3" w:rsidRPr="00A949B3" w:rsidRDefault="00B3750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85</w:t>
            </w:r>
          </w:p>
        </w:tc>
        <w:tc>
          <w:tcPr>
            <w:tcW w:w="2265" w:type="dxa"/>
          </w:tcPr>
          <w:p w14:paraId="03E04916" w14:textId="36015570" w:rsidR="00A949B3" w:rsidRPr="00A949B3" w:rsidRDefault="00B3750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197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 xml:space="preserve"> + VAT</w:t>
            </w:r>
          </w:p>
        </w:tc>
      </w:tr>
      <w:tr w:rsidR="00A949B3" w14:paraId="1E2FD120" w14:textId="77777777" w:rsidTr="00261163">
        <w:tc>
          <w:tcPr>
            <w:tcW w:w="2265" w:type="dxa"/>
          </w:tcPr>
          <w:p w14:paraId="03B3EB49" w14:textId="7D3EB18B" w:rsidR="00A949B3" w:rsidRPr="00A949B3" w:rsidRDefault="00A949B3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 w:rsidRPr="00A949B3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I3 unit</w:t>
            </w:r>
          </w:p>
        </w:tc>
        <w:tc>
          <w:tcPr>
            <w:tcW w:w="2127" w:type="dxa"/>
          </w:tcPr>
          <w:p w14:paraId="2855F6A2" w14:textId="3B8FAD2B" w:rsidR="00A949B3" w:rsidRPr="00A949B3" w:rsidRDefault="00B3750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188</w:t>
            </w:r>
          </w:p>
        </w:tc>
        <w:tc>
          <w:tcPr>
            <w:tcW w:w="2405" w:type="dxa"/>
          </w:tcPr>
          <w:p w14:paraId="04E377A7" w14:textId="34BF9796" w:rsidR="00A949B3" w:rsidRPr="00A949B3" w:rsidRDefault="00B3750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85</w:t>
            </w:r>
          </w:p>
        </w:tc>
        <w:tc>
          <w:tcPr>
            <w:tcW w:w="2265" w:type="dxa"/>
          </w:tcPr>
          <w:p w14:paraId="2571EA22" w14:textId="24F20F6E" w:rsidR="00A949B3" w:rsidRPr="00A949B3" w:rsidRDefault="00B3750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197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 xml:space="preserve"> + VAT</w:t>
            </w:r>
          </w:p>
        </w:tc>
      </w:tr>
      <w:tr w:rsidR="00A949B3" w14:paraId="4A794D8F" w14:textId="77777777" w:rsidTr="00261163">
        <w:tc>
          <w:tcPr>
            <w:tcW w:w="2265" w:type="dxa"/>
          </w:tcPr>
          <w:p w14:paraId="291BE882" w14:textId="32ADDEB6" w:rsidR="00A949B3" w:rsidRPr="00A949B3" w:rsidRDefault="00A949B3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 w:rsidRPr="00A949B3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Rabbits</w:t>
            </w:r>
          </w:p>
        </w:tc>
        <w:tc>
          <w:tcPr>
            <w:tcW w:w="2127" w:type="dxa"/>
          </w:tcPr>
          <w:p w14:paraId="2EB382B1" w14:textId="068D66CD" w:rsidR="00A949B3" w:rsidRPr="00A949B3" w:rsidRDefault="00B3750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422</w:t>
            </w:r>
          </w:p>
        </w:tc>
        <w:tc>
          <w:tcPr>
            <w:tcW w:w="2405" w:type="dxa"/>
          </w:tcPr>
          <w:p w14:paraId="37A9945F" w14:textId="0C4EDFF1" w:rsidR="00A949B3" w:rsidRPr="00A949B3" w:rsidRDefault="00B3750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190</w:t>
            </w:r>
          </w:p>
        </w:tc>
        <w:tc>
          <w:tcPr>
            <w:tcW w:w="2265" w:type="dxa"/>
          </w:tcPr>
          <w:p w14:paraId="7FADD2B4" w14:textId="338760B4" w:rsidR="00A949B3" w:rsidRPr="00A949B3" w:rsidRDefault="00B3750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443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 xml:space="preserve"> + VAT</w:t>
            </w:r>
          </w:p>
        </w:tc>
      </w:tr>
      <w:tr w:rsidR="00A949B3" w14:paraId="6FD3C69D" w14:textId="77777777" w:rsidTr="00261163">
        <w:tc>
          <w:tcPr>
            <w:tcW w:w="2265" w:type="dxa"/>
          </w:tcPr>
          <w:p w14:paraId="53D41423" w14:textId="5641F4FA" w:rsidR="00A949B3" w:rsidRPr="00A949B3" w:rsidRDefault="00A949B3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 w:rsidRPr="00A949B3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Large animals</w:t>
            </w:r>
          </w:p>
        </w:tc>
        <w:tc>
          <w:tcPr>
            <w:tcW w:w="2127" w:type="dxa"/>
          </w:tcPr>
          <w:p w14:paraId="0A15610E" w14:textId="4E50D6C9" w:rsidR="00A949B3" w:rsidRPr="00A949B3" w:rsidRDefault="00B3750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2939</w:t>
            </w:r>
          </w:p>
        </w:tc>
        <w:tc>
          <w:tcPr>
            <w:tcW w:w="2405" w:type="dxa"/>
          </w:tcPr>
          <w:p w14:paraId="7138FD7F" w14:textId="38991F5F" w:rsidR="00A949B3" w:rsidRPr="00A949B3" w:rsidRDefault="00B3750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1322</w:t>
            </w:r>
          </w:p>
        </w:tc>
        <w:tc>
          <w:tcPr>
            <w:tcW w:w="2265" w:type="dxa"/>
          </w:tcPr>
          <w:p w14:paraId="3261DFCF" w14:textId="671B4659" w:rsidR="00A949B3" w:rsidRPr="00A949B3" w:rsidRDefault="00B3750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3086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 xml:space="preserve"> + VAT</w:t>
            </w:r>
          </w:p>
        </w:tc>
      </w:tr>
      <w:tr w:rsidR="00B37508" w14:paraId="0B425D50" w14:textId="77777777" w:rsidTr="00B37508">
        <w:trPr>
          <w:trHeight w:val="552"/>
        </w:trPr>
        <w:tc>
          <w:tcPr>
            <w:tcW w:w="9062" w:type="dxa"/>
            <w:gridSpan w:val="4"/>
          </w:tcPr>
          <w:p w14:paraId="445C8A00" w14:textId="77777777" w:rsidR="00C625F8" w:rsidRDefault="00C625F8" w:rsidP="00C625F8">
            <w:pPr>
              <w:pStyle w:val="Heading2"/>
              <w:outlineLvl w:val="1"/>
              <w:rPr>
                <w:rFonts w:eastAsia="Times New Roman"/>
                <w:lang w:val="en-GB" w:eastAsia="nb-NO"/>
              </w:rPr>
            </w:pPr>
          </w:p>
          <w:p w14:paraId="2A5B4A69" w14:textId="735FFC3C" w:rsidR="00B37508" w:rsidRPr="00B37508" w:rsidRDefault="00B37508" w:rsidP="00C625F8">
            <w:pPr>
              <w:pStyle w:val="Heading2"/>
              <w:outlineLvl w:val="1"/>
              <w:rPr>
                <w:rFonts w:eastAsia="Times New Roman"/>
                <w:lang w:val="en-GB" w:eastAsia="nb-NO"/>
              </w:rPr>
            </w:pPr>
            <w:r w:rsidRPr="00B37508">
              <w:rPr>
                <w:rFonts w:eastAsia="Times New Roman"/>
                <w:lang w:val="en-GB" w:eastAsia="nb-NO"/>
              </w:rPr>
              <w:t>Labs/equipment SPF</w:t>
            </w:r>
            <w:r w:rsidR="001B7448">
              <w:rPr>
                <w:rFonts w:eastAsia="Times New Roman"/>
                <w:lang w:val="en-GB" w:eastAsia="nb-NO"/>
              </w:rPr>
              <w:t>**</w:t>
            </w:r>
          </w:p>
        </w:tc>
      </w:tr>
      <w:tr w:rsidR="00A949B3" w14:paraId="607524A2" w14:textId="77777777" w:rsidTr="00261163">
        <w:tc>
          <w:tcPr>
            <w:tcW w:w="2265" w:type="dxa"/>
          </w:tcPr>
          <w:p w14:paraId="149D2D5D" w14:textId="229991CF" w:rsidR="00A949B3" w:rsidRPr="00B37508" w:rsidRDefault="00B3750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 w:rsidRPr="00B375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Large surgery room (per table)</w:t>
            </w:r>
          </w:p>
        </w:tc>
        <w:tc>
          <w:tcPr>
            <w:tcW w:w="2127" w:type="dxa"/>
          </w:tcPr>
          <w:p w14:paraId="6CE21549" w14:textId="3E10BEDE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 w:rsidRPr="007F22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9</w:t>
            </w:r>
            <w:r w:rsidR="007B54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4</w:t>
            </w:r>
          </w:p>
        </w:tc>
        <w:tc>
          <w:tcPr>
            <w:tcW w:w="2405" w:type="dxa"/>
          </w:tcPr>
          <w:p w14:paraId="38577CD1" w14:textId="38229B83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38</w:t>
            </w:r>
          </w:p>
        </w:tc>
        <w:tc>
          <w:tcPr>
            <w:tcW w:w="2265" w:type="dxa"/>
          </w:tcPr>
          <w:p w14:paraId="0F5C3BF7" w14:textId="2B81BE25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18</w:t>
            </w:r>
            <w:r w:rsidR="005B39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4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A949B3" w14:paraId="432820F0" w14:textId="77777777" w:rsidTr="00261163">
        <w:tc>
          <w:tcPr>
            <w:tcW w:w="2265" w:type="dxa"/>
          </w:tcPr>
          <w:p w14:paraId="4B4E59CD" w14:textId="4C65D85F" w:rsidR="00A949B3" w:rsidRPr="00B37508" w:rsidRDefault="00B3750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 w:rsidRPr="00B375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Small surgery room</w:t>
            </w:r>
          </w:p>
        </w:tc>
        <w:tc>
          <w:tcPr>
            <w:tcW w:w="2127" w:type="dxa"/>
          </w:tcPr>
          <w:p w14:paraId="17D7EA17" w14:textId="37ADC6BF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68</w:t>
            </w:r>
          </w:p>
        </w:tc>
        <w:tc>
          <w:tcPr>
            <w:tcW w:w="2405" w:type="dxa"/>
          </w:tcPr>
          <w:p w14:paraId="513C206A" w14:textId="457E5B7C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27</w:t>
            </w:r>
          </w:p>
        </w:tc>
        <w:tc>
          <w:tcPr>
            <w:tcW w:w="2265" w:type="dxa"/>
          </w:tcPr>
          <w:p w14:paraId="0AB454DC" w14:textId="5CEBDD3A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</w:t>
            </w:r>
            <w:r w:rsidR="0018613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</w:t>
            </w:r>
            <w:r w:rsidR="005B39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3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A949B3" w14:paraId="4ACCB3E2" w14:textId="77777777" w:rsidTr="00261163">
        <w:tc>
          <w:tcPr>
            <w:tcW w:w="2265" w:type="dxa"/>
          </w:tcPr>
          <w:p w14:paraId="13C5E89F" w14:textId="3A6F33C4" w:rsidR="00A949B3" w:rsidRPr="00B37508" w:rsidRDefault="00B3750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 w:rsidRPr="00B375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Procedure rooms</w:t>
            </w:r>
          </w:p>
        </w:tc>
        <w:tc>
          <w:tcPr>
            <w:tcW w:w="2127" w:type="dxa"/>
          </w:tcPr>
          <w:p w14:paraId="2A79DC94" w14:textId="645E4D6E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59</w:t>
            </w:r>
          </w:p>
        </w:tc>
        <w:tc>
          <w:tcPr>
            <w:tcW w:w="2405" w:type="dxa"/>
          </w:tcPr>
          <w:p w14:paraId="200FD1D0" w14:textId="0E3B42C7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</w:t>
            </w:r>
            <w:r w:rsidR="0018613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4</w:t>
            </w:r>
          </w:p>
        </w:tc>
        <w:tc>
          <w:tcPr>
            <w:tcW w:w="2265" w:type="dxa"/>
          </w:tcPr>
          <w:p w14:paraId="19F0ED4F" w14:textId="6429E35B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</w:t>
            </w:r>
            <w:r w:rsidR="0018613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09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A949B3" w14:paraId="634FBCB3" w14:textId="77777777" w:rsidTr="00261163">
        <w:tc>
          <w:tcPr>
            <w:tcW w:w="2265" w:type="dxa"/>
          </w:tcPr>
          <w:p w14:paraId="22A8705C" w14:textId="0F5599D0" w:rsidR="00A949B3" w:rsidRPr="00B37508" w:rsidRDefault="00B3750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Lab 1</w:t>
            </w:r>
          </w:p>
        </w:tc>
        <w:tc>
          <w:tcPr>
            <w:tcW w:w="2127" w:type="dxa"/>
          </w:tcPr>
          <w:p w14:paraId="32EB2D20" w14:textId="456CDFD5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65</w:t>
            </w:r>
          </w:p>
        </w:tc>
        <w:tc>
          <w:tcPr>
            <w:tcW w:w="2405" w:type="dxa"/>
          </w:tcPr>
          <w:p w14:paraId="032EE4D8" w14:textId="0257693C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26</w:t>
            </w:r>
          </w:p>
        </w:tc>
        <w:tc>
          <w:tcPr>
            <w:tcW w:w="2265" w:type="dxa"/>
          </w:tcPr>
          <w:p w14:paraId="390DD922" w14:textId="2AA33966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</w:t>
            </w:r>
            <w:r w:rsidR="0018613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3</w:t>
            </w:r>
            <w:r w:rsidR="007B54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A949B3" w14:paraId="412F3BD9" w14:textId="77777777" w:rsidTr="00261163">
        <w:tc>
          <w:tcPr>
            <w:tcW w:w="2265" w:type="dxa"/>
          </w:tcPr>
          <w:p w14:paraId="0B566617" w14:textId="6C52C096" w:rsidR="00A949B3" w:rsidRPr="00B37508" w:rsidRDefault="00B3750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Lab 2</w:t>
            </w:r>
          </w:p>
        </w:tc>
        <w:tc>
          <w:tcPr>
            <w:tcW w:w="2127" w:type="dxa"/>
          </w:tcPr>
          <w:p w14:paraId="0C973BA1" w14:textId="51017C3D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87</w:t>
            </w:r>
          </w:p>
        </w:tc>
        <w:tc>
          <w:tcPr>
            <w:tcW w:w="2405" w:type="dxa"/>
          </w:tcPr>
          <w:p w14:paraId="20D7369A" w14:textId="57F5AF63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35</w:t>
            </w:r>
          </w:p>
        </w:tc>
        <w:tc>
          <w:tcPr>
            <w:tcW w:w="2265" w:type="dxa"/>
          </w:tcPr>
          <w:p w14:paraId="7B5684BD" w14:textId="4701AD1D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</w:t>
            </w:r>
            <w:r w:rsidR="0018613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84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A949B3" w14:paraId="4665D0CD" w14:textId="77777777" w:rsidTr="00261163">
        <w:tc>
          <w:tcPr>
            <w:tcW w:w="2265" w:type="dxa"/>
          </w:tcPr>
          <w:p w14:paraId="3B733067" w14:textId="0C51CE51" w:rsidR="00A949B3" w:rsidRPr="00B37508" w:rsidRDefault="00B3750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Lab 3</w:t>
            </w:r>
          </w:p>
        </w:tc>
        <w:tc>
          <w:tcPr>
            <w:tcW w:w="2127" w:type="dxa"/>
          </w:tcPr>
          <w:p w14:paraId="4D14C1B9" w14:textId="022D01B5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60</w:t>
            </w:r>
          </w:p>
        </w:tc>
        <w:tc>
          <w:tcPr>
            <w:tcW w:w="2405" w:type="dxa"/>
          </w:tcPr>
          <w:p w14:paraId="3058BC09" w14:textId="1196CC62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24</w:t>
            </w:r>
          </w:p>
        </w:tc>
        <w:tc>
          <w:tcPr>
            <w:tcW w:w="2265" w:type="dxa"/>
          </w:tcPr>
          <w:p w14:paraId="57327957" w14:textId="08BC36A3" w:rsidR="00A949B3" w:rsidRPr="007F2258" w:rsidRDefault="007F2258" w:rsidP="005B391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</w:t>
            </w:r>
            <w:r w:rsidR="0018613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3</w:t>
            </w:r>
            <w:r w:rsidR="005B39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A949B3" w14:paraId="7259CB60" w14:textId="77777777" w:rsidTr="00261163">
        <w:tc>
          <w:tcPr>
            <w:tcW w:w="2265" w:type="dxa"/>
          </w:tcPr>
          <w:p w14:paraId="3E79D9DA" w14:textId="2817D99E" w:rsidR="00A949B3" w:rsidRPr="00B37508" w:rsidRDefault="00B3750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Elphys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room</w:t>
            </w:r>
          </w:p>
        </w:tc>
        <w:tc>
          <w:tcPr>
            <w:tcW w:w="2127" w:type="dxa"/>
          </w:tcPr>
          <w:p w14:paraId="63A74474" w14:textId="16AFF58B" w:rsidR="00545846" w:rsidRPr="007F2258" w:rsidRDefault="007F2258" w:rsidP="0054584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</w:t>
            </w:r>
            <w:r w:rsidR="005458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</w:t>
            </w:r>
          </w:p>
        </w:tc>
        <w:tc>
          <w:tcPr>
            <w:tcW w:w="2405" w:type="dxa"/>
          </w:tcPr>
          <w:p w14:paraId="22FA0230" w14:textId="01153514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</w:t>
            </w:r>
            <w:r w:rsidR="00A1723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</w:t>
            </w:r>
          </w:p>
        </w:tc>
        <w:tc>
          <w:tcPr>
            <w:tcW w:w="2265" w:type="dxa"/>
          </w:tcPr>
          <w:p w14:paraId="6C32C26D" w14:textId="77523D82" w:rsidR="00A949B3" w:rsidRPr="007F2258" w:rsidRDefault="007F225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</w:t>
            </w:r>
            <w:r w:rsidR="0018613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5</w:t>
            </w:r>
            <w:r w:rsidR="005458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7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A949B3" w14:paraId="6B4B6893" w14:textId="77777777" w:rsidTr="00261163">
        <w:tc>
          <w:tcPr>
            <w:tcW w:w="2265" w:type="dxa"/>
          </w:tcPr>
          <w:p w14:paraId="1D764258" w14:textId="32FE2E54" w:rsidR="00A949B3" w:rsidRPr="00B37508" w:rsidRDefault="00B3750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Cell lab</w:t>
            </w:r>
          </w:p>
        </w:tc>
        <w:tc>
          <w:tcPr>
            <w:tcW w:w="2127" w:type="dxa"/>
          </w:tcPr>
          <w:p w14:paraId="5CDBE6F5" w14:textId="212BF8E0" w:rsidR="00A949B3" w:rsidRPr="007F2258" w:rsidRDefault="0013217A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64</w:t>
            </w:r>
          </w:p>
        </w:tc>
        <w:tc>
          <w:tcPr>
            <w:tcW w:w="2405" w:type="dxa"/>
          </w:tcPr>
          <w:p w14:paraId="7B383FA9" w14:textId="0F9C4500" w:rsidR="00A949B3" w:rsidRPr="007F2258" w:rsidRDefault="0013217A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26</w:t>
            </w:r>
          </w:p>
        </w:tc>
        <w:tc>
          <w:tcPr>
            <w:tcW w:w="2265" w:type="dxa"/>
          </w:tcPr>
          <w:p w14:paraId="37EF1D7F" w14:textId="674809A1" w:rsidR="00A949B3" w:rsidRPr="007F2258" w:rsidRDefault="0013217A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</w:t>
            </w:r>
            <w:r w:rsidR="00A1723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08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A949B3" w14:paraId="6AED39CA" w14:textId="77777777" w:rsidTr="00261163">
        <w:tc>
          <w:tcPr>
            <w:tcW w:w="2265" w:type="dxa"/>
          </w:tcPr>
          <w:p w14:paraId="7180F37A" w14:textId="7A7ABBD4" w:rsidR="00A949B3" w:rsidRPr="00B37508" w:rsidRDefault="00B3750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CLAMS room</w:t>
            </w:r>
          </w:p>
        </w:tc>
        <w:tc>
          <w:tcPr>
            <w:tcW w:w="2127" w:type="dxa"/>
          </w:tcPr>
          <w:p w14:paraId="7B09828F" w14:textId="58B80311" w:rsidR="00A949B3" w:rsidRPr="007F2258" w:rsidRDefault="0013217A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5</w:t>
            </w:r>
            <w:r w:rsidR="007B54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4</w:t>
            </w:r>
          </w:p>
        </w:tc>
        <w:tc>
          <w:tcPr>
            <w:tcW w:w="2405" w:type="dxa"/>
          </w:tcPr>
          <w:p w14:paraId="36E28FE0" w14:textId="3614DDCE" w:rsidR="00A949B3" w:rsidRPr="007F2258" w:rsidRDefault="0013217A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</w:t>
            </w:r>
            <w:r w:rsidR="005458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</w:t>
            </w:r>
          </w:p>
        </w:tc>
        <w:tc>
          <w:tcPr>
            <w:tcW w:w="2265" w:type="dxa"/>
          </w:tcPr>
          <w:p w14:paraId="2CB65BD1" w14:textId="24CF4E81" w:rsidR="00A949B3" w:rsidRPr="007F2258" w:rsidRDefault="0013217A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</w:t>
            </w:r>
            <w:r w:rsidR="009D62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19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A949B3" w14:paraId="1A7E4BDA" w14:textId="77777777" w:rsidTr="00261163">
        <w:tc>
          <w:tcPr>
            <w:tcW w:w="2265" w:type="dxa"/>
          </w:tcPr>
          <w:p w14:paraId="6A1F40B8" w14:textId="6FFCF501" w:rsidR="00A949B3" w:rsidRPr="00B37508" w:rsidRDefault="00B3750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Recording room 1</w:t>
            </w:r>
          </w:p>
        </w:tc>
        <w:tc>
          <w:tcPr>
            <w:tcW w:w="2127" w:type="dxa"/>
          </w:tcPr>
          <w:p w14:paraId="4C02D36C" w14:textId="2467F08F" w:rsidR="00A949B3" w:rsidRPr="007F2258" w:rsidRDefault="0013217A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64</w:t>
            </w:r>
          </w:p>
        </w:tc>
        <w:tc>
          <w:tcPr>
            <w:tcW w:w="2405" w:type="dxa"/>
          </w:tcPr>
          <w:p w14:paraId="2375A463" w14:textId="71C01D04" w:rsidR="00A949B3" w:rsidRPr="007F2258" w:rsidRDefault="0013217A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26</w:t>
            </w:r>
          </w:p>
        </w:tc>
        <w:tc>
          <w:tcPr>
            <w:tcW w:w="2265" w:type="dxa"/>
          </w:tcPr>
          <w:p w14:paraId="73302EBF" w14:textId="73AFB5FA" w:rsidR="00A949B3" w:rsidRPr="007F2258" w:rsidRDefault="0013217A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15</w:t>
            </w:r>
            <w:r w:rsidR="00A1723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8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A949B3" w14:paraId="66C1F4EF" w14:textId="77777777" w:rsidTr="00261163">
        <w:tc>
          <w:tcPr>
            <w:tcW w:w="2265" w:type="dxa"/>
          </w:tcPr>
          <w:p w14:paraId="0825C0EE" w14:textId="6DFC6793" w:rsidR="00A949B3" w:rsidRPr="00B37508" w:rsidRDefault="00B3750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Recording room 2</w:t>
            </w:r>
          </w:p>
        </w:tc>
        <w:tc>
          <w:tcPr>
            <w:tcW w:w="2127" w:type="dxa"/>
          </w:tcPr>
          <w:p w14:paraId="2B671F49" w14:textId="6C28E606" w:rsidR="00A949B3" w:rsidRPr="007F2258" w:rsidRDefault="0013217A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64</w:t>
            </w:r>
          </w:p>
        </w:tc>
        <w:tc>
          <w:tcPr>
            <w:tcW w:w="2405" w:type="dxa"/>
          </w:tcPr>
          <w:p w14:paraId="2E280F88" w14:textId="0A249AEE" w:rsidR="00A949B3" w:rsidRPr="007F2258" w:rsidRDefault="0013217A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26</w:t>
            </w:r>
          </w:p>
        </w:tc>
        <w:tc>
          <w:tcPr>
            <w:tcW w:w="2265" w:type="dxa"/>
          </w:tcPr>
          <w:p w14:paraId="51E8B058" w14:textId="0F057993" w:rsidR="00A949B3" w:rsidRPr="007F2258" w:rsidRDefault="0013217A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15</w:t>
            </w:r>
            <w:r w:rsidR="00A1723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8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7F2258" w14:paraId="59E813DF" w14:textId="77777777" w:rsidTr="00261163">
        <w:tc>
          <w:tcPr>
            <w:tcW w:w="2265" w:type="dxa"/>
          </w:tcPr>
          <w:p w14:paraId="61B582E7" w14:textId="097F9051" w:rsidR="007F2258" w:rsidRDefault="007F225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Organ lab</w:t>
            </w:r>
          </w:p>
        </w:tc>
        <w:tc>
          <w:tcPr>
            <w:tcW w:w="2127" w:type="dxa"/>
          </w:tcPr>
          <w:p w14:paraId="0B6BCF22" w14:textId="6F21ED1A" w:rsidR="007F2258" w:rsidRPr="007F2258" w:rsidRDefault="007B54A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88</w:t>
            </w:r>
          </w:p>
        </w:tc>
        <w:tc>
          <w:tcPr>
            <w:tcW w:w="2405" w:type="dxa"/>
          </w:tcPr>
          <w:p w14:paraId="41F5FE74" w14:textId="10145863" w:rsidR="007F2258" w:rsidRPr="007F2258" w:rsidRDefault="007B54A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48</w:t>
            </w:r>
          </w:p>
        </w:tc>
        <w:tc>
          <w:tcPr>
            <w:tcW w:w="2265" w:type="dxa"/>
          </w:tcPr>
          <w:p w14:paraId="152F7D56" w14:textId="1EE44039" w:rsidR="007F2258" w:rsidRPr="007F2258" w:rsidRDefault="007B54A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172 + VAT</w:t>
            </w:r>
          </w:p>
        </w:tc>
      </w:tr>
      <w:tr w:rsidR="007F2258" w14:paraId="0A4F6844" w14:textId="77777777" w:rsidTr="00261163">
        <w:tc>
          <w:tcPr>
            <w:tcW w:w="2265" w:type="dxa"/>
          </w:tcPr>
          <w:p w14:paraId="3046E4C4" w14:textId="4E0DF6F5" w:rsidR="007F2258" w:rsidRDefault="007F225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Training room</w:t>
            </w:r>
          </w:p>
        </w:tc>
        <w:tc>
          <w:tcPr>
            <w:tcW w:w="2127" w:type="dxa"/>
          </w:tcPr>
          <w:p w14:paraId="2AC30E51" w14:textId="527FC970" w:rsidR="007F2258" w:rsidRPr="007F2258" w:rsidRDefault="007B54A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131</w:t>
            </w:r>
          </w:p>
        </w:tc>
        <w:tc>
          <w:tcPr>
            <w:tcW w:w="2405" w:type="dxa"/>
          </w:tcPr>
          <w:p w14:paraId="18090E79" w14:textId="6B10CDF4" w:rsidR="007F2258" w:rsidRPr="007F2258" w:rsidRDefault="007B54A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66</w:t>
            </w:r>
          </w:p>
        </w:tc>
        <w:tc>
          <w:tcPr>
            <w:tcW w:w="2265" w:type="dxa"/>
          </w:tcPr>
          <w:p w14:paraId="2E7CF1A7" w14:textId="0B1CFF5B" w:rsidR="007F2258" w:rsidRPr="007F2258" w:rsidRDefault="007B54A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256 + VAT</w:t>
            </w:r>
          </w:p>
        </w:tc>
      </w:tr>
      <w:tr w:rsidR="00A949B3" w14:paraId="12AE85C6" w14:textId="77777777" w:rsidTr="00261163">
        <w:tc>
          <w:tcPr>
            <w:tcW w:w="2265" w:type="dxa"/>
          </w:tcPr>
          <w:p w14:paraId="4827310C" w14:textId="39C0D7FF" w:rsidR="00A949B3" w:rsidRPr="00B37508" w:rsidRDefault="00B3750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DXA/CT room</w:t>
            </w:r>
          </w:p>
        </w:tc>
        <w:tc>
          <w:tcPr>
            <w:tcW w:w="2127" w:type="dxa"/>
          </w:tcPr>
          <w:p w14:paraId="22916244" w14:textId="1CC23441" w:rsidR="00A949B3" w:rsidRPr="007F2258" w:rsidRDefault="00844F6D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97</w:t>
            </w:r>
          </w:p>
        </w:tc>
        <w:tc>
          <w:tcPr>
            <w:tcW w:w="2405" w:type="dxa"/>
          </w:tcPr>
          <w:p w14:paraId="3E739A6D" w14:textId="54678426" w:rsidR="00A949B3" w:rsidRPr="007F2258" w:rsidRDefault="00844F6D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39</w:t>
            </w:r>
          </w:p>
        </w:tc>
        <w:tc>
          <w:tcPr>
            <w:tcW w:w="2265" w:type="dxa"/>
          </w:tcPr>
          <w:p w14:paraId="73F82BA0" w14:textId="1758D1F9" w:rsidR="00A949B3" w:rsidRPr="007F2258" w:rsidRDefault="00844F6D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23</w:t>
            </w:r>
            <w:r w:rsidR="00A1723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4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A949B3" w14:paraId="2AE25383" w14:textId="77777777" w:rsidTr="00261163">
        <w:tc>
          <w:tcPr>
            <w:tcW w:w="2265" w:type="dxa"/>
          </w:tcPr>
          <w:p w14:paraId="245E78E4" w14:textId="6A633F4C" w:rsidR="00A949B3" w:rsidRPr="00B37508" w:rsidRDefault="00B3750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DXA-machine</w:t>
            </w:r>
          </w:p>
        </w:tc>
        <w:tc>
          <w:tcPr>
            <w:tcW w:w="2127" w:type="dxa"/>
          </w:tcPr>
          <w:p w14:paraId="5750910D" w14:textId="375A31CA" w:rsidR="00A949B3" w:rsidRPr="007F2258" w:rsidRDefault="00B13D0E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26</w:t>
            </w:r>
          </w:p>
        </w:tc>
        <w:tc>
          <w:tcPr>
            <w:tcW w:w="2405" w:type="dxa"/>
          </w:tcPr>
          <w:p w14:paraId="48D991D7" w14:textId="5BEC54C3" w:rsidR="00A949B3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</w:t>
            </w:r>
            <w:r w:rsidR="00B13D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0</w:t>
            </w:r>
          </w:p>
        </w:tc>
        <w:tc>
          <w:tcPr>
            <w:tcW w:w="2265" w:type="dxa"/>
          </w:tcPr>
          <w:p w14:paraId="5DBCB115" w14:textId="43018467" w:rsidR="00A949B3" w:rsidRPr="007F2258" w:rsidRDefault="00B13D0E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26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B37508" w14:paraId="09B83CA0" w14:textId="77777777" w:rsidTr="00261163">
        <w:tc>
          <w:tcPr>
            <w:tcW w:w="2265" w:type="dxa"/>
          </w:tcPr>
          <w:p w14:paraId="6C12272A" w14:textId="6D890CA8" w:rsidR="00B37508" w:rsidRDefault="00B3750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Surgical microscope</w:t>
            </w:r>
          </w:p>
        </w:tc>
        <w:tc>
          <w:tcPr>
            <w:tcW w:w="2127" w:type="dxa"/>
          </w:tcPr>
          <w:p w14:paraId="0F75592B" w14:textId="21906BB0" w:rsidR="00B37508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</w:t>
            </w:r>
            <w:r w:rsidR="00577A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8</w:t>
            </w:r>
          </w:p>
        </w:tc>
        <w:tc>
          <w:tcPr>
            <w:tcW w:w="2405" w:type="dxa"/>
          </w:tcPr>
          <w:p w14:paraId="23EA711C" w14:textId="17F8CAD7" w:rsidR="00B37508" w:rsidRPr="007F2258" w:rsidRDefault="00577AB7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7</w:t>
            </w:r>
          </w:p>
        </w:tc>
        <w:tc>
          <w:tcPr>
            <w:tcW w:w="2265" w:type="dxa"/>
          </w:tcPr>
          <w:p w14:paraId="7401F245" w14:textId="4A76FAFE" w:rsidR="00B37508" w:rsidRPr="007F2258" w:rsidRDefault="00577AB7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44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B37508" w14:paraId="3460F0D7" w14:textId="77777777" w:rsidTr="00261163">
        <w:tc>
          <w:tcPr>
            <w:tcW w:w="2265" w:type="dxa"/>
          </w:tcPr>
          <w:p w14:paraId="3B788037" w14:textId="2ECB0B1B" w:rsidR="00B37508" w:rsidRDefault="00B3750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Recovery rack</w:t>
            </w:r>
          </w:p>
        </w:tc>
        <w:tc>
          <w:tcPr>
            <w:tcW w:w="2127" w:type="dxa"/>
          </w:tcPr>
          <w:p w14:paraId="18DB8B4F" w14:textId="0EF4DB4D" w:rsidR="00B37508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-</w:t>
            </w:r>
          </w:p>
        </w:tc>
        <w:tc>
          <w:tcPr>
            <w:tcW w:w="2405" w:type="dxa"/>
          </w:tcPr>
          <w:p w14:paraId="397C1A8F" w14:textId="74C3CB21" w:rsidR="00B37508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-</w:t>
            </w:r>
          </w:p>
        </w:tc>
        <w:tc>
          <w:tcPr>
            <w:tcW w:w="2265" w:type="dxa"/>
          </w:tcPr>
          <w:p w14:paraId="6913B704" w14:textId="4694FF36" w:rsidR="00B37508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-</w:t>
            </w:r>
          </w:p>
        </w:tc>
      </w:tr>
      <w:tr w:rsidR="00B37508" w14:paraId="1B99325A" w14:textId="77777777" w:rsidTr="00261163">
        <w:tc>
          <w:tcPr>
            <w:tcW w:w="2265" w:type="dxa"/>
          </w:tcPr>
          <w:p w14:paraId="2313F6BC" w14:textId="2EBDB361" w:rsidR="00B37508" w:rsidRDefault="00B3750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Safety hood</w:t>
            </w:r>
          </w:p>
        </w:tc>
        <w:tc>
          <w:tcPr>
            <w:tcW w:w="2127" w:type="dxa"/>
          </w:tcPr>
          <w:p w14:paraId="4FED5034" w14:textId="1D7AAD78" w:rsidR="00B37508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-</w:t>
            </w:r>
          </w:p>
        </w:tc>
        <w:tc>
          <w:tcPr>
            <w:tcW w:w="2405" w:type="dxa"/>
          </w:tcPr>
          <w:p w14:paraId="5E2AC6C9" w14:textId="51FCB560" w:rsidR="00B37508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-</w:t>
            </w:r>
          </w:p>
        </w:tc>
        <w:tc>
          <w:tcPr>
            <w:tcW w:w="2265" w:type="dxa"/>
          </w:tcPr>
          <w:p w14:paraId="2A18FC71" w14:textId="7D89C9EC" w:rsidR="00B37508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-</w:t>
            </w:r>
          </w:p>
        </w:tc>
      </w:tr>
      <w:tr w:rsidR="00B37508" w14:paraId="5BAF8BD7" w14:textId="77777777" w:rsidTr="00261163">
        <w:tc>
          <w:tcPr>
            <w:tcW w:w="2265" w:type="dxa"/>
          </w:tcPr>
          <w:p w14:paraId="0CA1B10F" w14:textId="360E22AF" w:rsidR="00B37508" w:rsidRDefault="00B37508" w:rsidP="00504A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Ventilator</w:t>
            </w:r>
          </w:p>
        </w:tc>
        <w:tc>
          <w:tcPr>
            <w:tcW w:w="2127" w:type="dxa"/>
          </w:tcPr>
          <w:p w14:paraId="32123151" w14:textId="065DA7D8" w:rsidR="00B37508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-</w:t>
            </w:r>
          </w:p>
        </w:tc>
        <w:tc>
          <w:tcPr>
            <w:tcW w:w="2405" w:type="dxa"/>
          </w:tcPr>
          <w:p w14:paraId="7EFAB1FC" w14:textId="66C70EA5" w:rsidR="00B37508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-</w:t>
            </w:r>
          </w:p>
        </w:tc>
        <w:tc>
          <w:tcPr>
            <w:tcW w:w="2265" w:type="dxa"/>
          </w:tcPr>
          <w:p w14:paraId="728B0E46" w14:textId="2A1457D9" w:rsidR="00B37508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-</w:t>
            </w:r>
          </w:p>
        </w:tc>
      </w:tr>
      <w:tr w:rsidR="00B37508" w14:paraId="7AA15834" w14:textId="77777777" w:rsidTr="00B37508">
        <w:trPr>
          <w:trHeight w:val="651"/>
        </w:trPr>
        <w:tc>
          <w:tcPr>
            <w:tcW w:w="9062" w:type="dxa"/>
            <w:gridSpan w:val="4"/>
          </w:tcPr>
          <w:p w14:paraId="4A61C6BF" w14:textId="77777777" w:rsidR="00C625F8" w:rsidRDefault="00C625F8" w:rsidP="00C625F8">
            <w:pPr>
              <w:pStyle w:val="Heading2"/>
              <w:outlineLvl w:val="1"/>
              <w:rPr>
                <w:rFonts w:eastAsia="Times New Roman"/>
                <w:lang w:val="en-GB" w:eastAsia="nb-NO"/>
              </w:rPr>
            </w:pPr>
          </w:p>
          <w:p w14:paraId="599D17A7" w14:textId="2D26F3C0" w:rsidR="00B37508" w:rsidRPr="00B37508" w:rsidRDefault="00B37508" w:rsidP="00C625F8">
            <w:pPr>
              <w:pStyle w:val="Heading2"/>
              <w:outlineLvl w:val="1"/>
              <w:rPr>
                <w:rFonts w:eastAsia="Times New Roman"/>
                <w:lang w:val="en-GB" w:eastAsia="nb-NO"/>
              </w:rPr>
            </w:pPr>
            <w:r w:rsidRPr="00B37508">
              <w:rPr>
                <w:rFonts w:eastAsia="Times New Roman"/>
                <w:lang w:val="en-GB" w:eastAsia="nb-NO"/>
              </w:rPr>
              <w:t>Labs/equipment quarantine</w:t>
            </w:r>
            <w:r w:rsidR="001B7448">
              <w:rPr>
                <w:rFonts w:eastAsia="Times New Roman"/>
                <w:lang w:val="en-GB" w:eastAsia="nb-NO"/>
              </w:rPr>
              <w:t xml:space="preserve"> unit **</w:t>
            </w:r>
          </w:p>
        </w:tc>
      </w:tr>
      <w:tr w:rsidR="00261163" w:rsidRPr="007F2258" w14:paraId="31692671" w14:textId="77777777" w:rsidTr="00261163">
        <w:tc>
          <w:tcPr>
            <w:tcW w:w="2265" w:type="dxa"/>
          </w:tcPr>
          <w:p w14:paraId="61D289F5" w14:textId="1821B386" w:rsidR="00261163" w:rsidRDefault="00261163" w:rsidP="00157B9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Surgery room 1</w:t>
            </w:r>
          </w:p>
        </w:tc>
        <w:tc>
          <w:tcPr>
            <w:tcW w:w="2127" w:type="dxa"/>
          </w:tcPr>
          <w:p w14:paraId="650366B3" w14:textId="628CF092" w:rsidR="00261163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14</w:t>
            </w:r>
            <w:r w:rsidR="00577A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3</w:t>
            </w:r>
          </w:p>
        </w:tc>
        <w:tc>
          <w:tcPr>
            <w:tcW w:w="2405" w:type="dxa"/>
          </w:tcPr>
          <w:p w14:paraId="4E87D40B" w14:textId="377DE752" w:rsidR="00261163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57</w:t>
            </w:r>
          </w:p>
        </w:tc>
        <w:tc>
          <w:tcPr>
            <w:tcW w:w="2265" w:type="dxa"/>
          </w:tcPr>
          <w:p w14:paraId="4BDE7CDE" w14:textId="17D6890A" w:rsidR="00261163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</w:t>
            </w:r>
            <w:r w:rsidR="005458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5</w:t>
            </w:r>
            <w:r w:rsidR="00B13D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0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261163" w:rsidRPr="007F2258" w14:paraId="2F4FF9C8" w14:textId="77777777" w:rsidTr="00261163">
        <w:tc>
          <w:tcPr>
            <w:tcW w:w="2265" w:type="dxa"/>
          </w:tcPr>
          <w:p w14:paraId="29F49611" w14:textId="4CF35FBE" w:rsidR="00261163" w:rsidRDefault="00261163" w:rsidP="00157B9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Surgery room 2</w:t>
            </w:r>
          </w:p>
        </w:tc>
        <w:tc>
          <w:tcPr>
            <w:tcW w:w="2127" w:type="dxa"/>
          </w:tcPr>
          <w:p w14:paraId="272DDBED" w14:textId="7CB3E935" w:rsidR="00261163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13</w:t>
            </w:r>
            <w:r w:rsidR="005458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</w:t>
            </w:r>
          </w:p>
        </w:tc>
        <w:tc>
          <w:tcPr>
            <w:tcW w:w="2405" w:type="dxa"/>
          </w:tcPr>
          <w:p w14:paraId="255ACD18" w14:textId="355F4277" w:rsidR="00261163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5</w:t>
            </w:r>
            <w:r w:rsidR="005458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4</w:t>
            </w:r>
          </w:p>
        </w:tc>
        <w:tc>
          <w:tcPr>
            <w:tcW w:w="2265" w:type="dxa"/>
          </w:tcPr>
          <w:p w14:paraId="277ADBD3" w14:textId="20B59907" w:rsidR="00261163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23</w:t>
            </w:r>
            <w:r w:rsidR="005458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8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261163" w:rsidRPr="007F2258" w14:paraId="76C83510" w14:textId="77777777" w:rsidTr="00261163">
        <w:trPr>
          <w:trHeight w:val="550"/>
        </w:trPr>
        <w:tc>
          <w:tcPr>
            <w:tcW w:w="9062" w:type="dxa"/>
            <w:gridSpan w:val="4"/>
          </w:tcPr>
          <w:p w14:paraId="6EB348E6" w14:textId="77777777" w:rsidR="00C625F8" w:rsidRDefault="00C625F8" w:rsidP="00C625F8">
            <w:pPr>
              <w:pStyle w:val="Heading2"/>
              <w:outlineLvl w:val="1"/>
              <w:rPr>
                <w:rFonts w:eastAsia="Times New Roman"/>
                <w:lang w:val="en-GB" w:eastAsia="nb-NO"/>
              </w:rPr>
            </w:pPr>
          </w:p>
          <w:p w14:paraId="420C8E9F" w14:textId="2412577E" w:rsidR="00261163" w:rsidRPr="00261163" w:rsidRDefault="00261163" w:rsidP="00C625F8">
            <w:pPr>
              <w:pStyle w:val="Heading2"/>
              <w:outlineLvl w:val="1"/>
              <w:rPr>
                <w:rFonts w:eastAsia="Times New Roman"/>
                <w:lang w:val="en-GB" w:eastAsia="nb-NO"/>
              </w:rPr>
            </w:pPr>
            <w:r w:rsidRPr="00261163">
              <w:rPr>
                <w:rFonts w:eastAsia="Times New Roman"/>
                <w:lang w:val="en-GB" w:eastAsia="nb-NO"/>
              </w:rPr>
              <w:t>Labs/equipment I3 unit</w:t>
            </w:r>
            <w:r w:rsidR="001B7448">
              <w:rPr>
                <w:rFonts w:eastAsia="Times New Roman"/>
                <w:lang w:val="en-GB" w:eastAsia="nb-NO"/>
              </w:rPr>
              <w:t xml:space="preserve"> **</w:t>
            </w:r>
          </w:p>
        </w:tc>
      </w:tr>
      <w:tr w:rsidR="00261163" w:rsidRPr="007F2258" w14:paraId="23970117" w14:textId="77777777" w:rsidTr="00261163">
        <w:tc>
          <w:tcPr>
            <w:tcW w:w="2265" w:type="dxa"/>
          </w:tcPr>
          <w:p w14:paraId="569E6C8C" w14:textId="1465717F" w:rsidR="00261163" w:rsidRDefault="00261163" w:rsidP="00157B9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I3 lab</w:t>
            </w:r>
          </w:p>
        </w:tc>
        <w:tc>
          <w:tcPr>
            <w:tcW w:w="2127" w:type="dxa"/>
          </w:tcPr>
          <w:p w14:paraId="16B72621" w14:textId="14C9EA0F" w:rsidR="00261163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</w:t>
            </w:r>
            <w:r w:rsidR="00A1723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50</w:t>
            </w:r>
          </w:p>
        </w:tc>
        <w:tc>
          <w:tcPr>
            <w:tcW w:w="2405" w:type="dxa"/>
          </w:tcPr>
          <w:p w14:paraId="0B3E8FB7" w14:textId="7D6AB089" w:rsidR="00261163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60</w:t>
            </w:r>
          </w:p>
        </w:tc>
        <w:tc>
          <w:tcPr>
            <w:tcW w:w="2265" w:type="dxa"/>
          </w:tcPr>
          <w:p w14:paraId="7A1C1D25" w14:textId="113D2216" w:rsidR="00261163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</w:t>
            </w:r>
            <w:r w:rsidR="009D62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32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261163" w:rsidRPr="00D41130" w14:paraId="047DF918" w14:textId="77777777" w:rsidTr="00261163">
        <w:trPr>
          <w:trHeight w:val="566"/>
        </w:trPr>
        <w:tc>
          <w:tcPr>
            <w:tcW w:w="9062" w:type="dxa"/>
            <w:gridSpan w:val="4"/>
          </w:tcPr>
          <w:p w14:paraId="0362C53B" w14:textId="77777777" w:rsidR="00C625F8" w:rsidRDefault="00C625F8" w:rsidP="00C625F8">
            <w:pPr>
              <w:pStyle w:val="Heading2"/>
              <w:outlineLvl w:val="1"/>
              <w:rPr>
                <w:rFonts w:eastAsia="Times New Roman"/>
                <w:lang w:val="en-GB" w:eastAsia="nb-NO"/>
              </w:rPr>
            </w:pPr>
          </w:p>
          <w:p w14:paraId="35F49ED4" w14:textId="6F008E5F" w:rsidR="00261163" w:rsidRPr="00261163" w:rsidRDefault="00261163" w:rsidP="00C625F8">
            <w:pPr>
              <w:pStyle w:val="Heading2"/>
              <w:outlineLvl w:val="1"/>
              <w:rPr>
                <w:rFonts w:eastAsia="Times New Roman"/>
                <w:lang w:val="en-GB" w:eastAsia="nb-NO"/>
              </w:rPr>
            </w:pPr>
            <w:r w:rsidRPr="00261163">
              <w:rPr>
                <w:rFonts w:eastAsia="Times New Roman"/>
                <w:lang w:val="en-GB" w:eastAsia="nb-NO"/>
              </w:rPr>
              <w:t>Labs/Equipment Large animal unit</w:t>
            </w:r>
            <w:r w:rsidR="001B7448">
              <w:rPr>
                <w:rFonts w:eastAsia="Times New Roman"/>
                <w:lang w:val="en-GB" w:eastAsia="nb-NO"/>
              </w:rPr>
              <w:t xml:space="preserve"> **</w:t>
            </w:r>
          </w:p>
        </w:tc>
      </w:tr>
      <w:tr w:rsidR="00261163" w:rsidRPr="007F2258" w14:paraId="68540607" w14:textId="77777777" w:rsidTr="00261163">
        <w:tc>
          <w:tcPr>
            <w:tcW w:w="2265" w:type="dxa"/>
          </w:tcPr>
          <w:p w14:paraId="07470F99" w14:textId="216B1DE0" w:rsidR="00261163" w:rsidRDefault="00261163" w:rsidP="00157B9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Surgery room 1</w:t>
            </w:r>
          </w:p>
        </w:tc>
        <w:tc>
          <w:tcPr>
            <w:tcW w:w="2127" w:type="dxa"/>
          </w:tcPr>
          <w:p w14:paraId="4C2E078B" w14:textId="331AF394" w:rsidR="00261163" w:rsidRPr="007F2258" w:rsidRDefault="00545846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773</w:t>
            </w:r>
          </w:p>
        </w:tc>
        <w:tc>
          <w:tcPr>
            <w:tcW w:w="2405" w:type="dxa"/>
          </w:tcPr>
          <w:p w14:paraId="1CE44AB9" w14:textId="20E0767B" w:rsidR="00261163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12</w:t>
            </w:r>
            <w:r w:rsidR="005458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4</w:t>
            </w:r>
          </w:p>
        </w:tc>
        <w:tc>
          <w:tcPr>
            <w:tcW w:w="2265" w:type="dxa"/>
          </w:tcPr>
          <w:p w14:paraId="7D134BE8" w14:textId="07375C39" w:rsidR="00261163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9</w:t>
            </w:r>
            <w:r w:rsidR="005458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66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261163" w:rsidRPr="007F2258" w14:paraId="0308EACD" w14:textId="77777777" w:rsidTr="00261163">
        <w:tc>
          <w:tcPr>
            <w:tcW w:w="2265" w:type="dxa"/>
          </w:tcPr>
          <w:p w14:paraId="4ACD96DE" w14:textId="5A6EAB37" w:rsidR="00261163" w:rsidRDefault="00261163" w:rsidP="00157B9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Surgery room 2</w:t>
            </w:r>
          </w:p>
        </w:tc>
        <w:tc>
          <w:tcPr>
            <w:tcW w:w="2127" w:type="dxa"/>
          </w:tcPr>
          <w:p w14:paraId="4C21AB8C" w14:textId="7B9FBEF5" w:rsidR="00261163" w:rsidRPr="007F2258" w:rsidRDefault="00545846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773</w:t>
            </w:r>
          </w:p>
        </w:tc>
        <w:tc>
          <w:tcPr>
            <w:tcW w:w="2405" w:type="dxa"/>
          </w:tcPr>
          <w:p w14:paraId="42BEFF16" w14:textId="28277B48" w:rsidR="00261163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12</w:t>
            </w:r>
            <w:r w:rsidR="005458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4</w:t>
            </w:r>
          </w:p>
        </w:tc>
        <w:tc>
          <w:tcPr>
            <w:tcW w:w="2265" w:type="dxa"/>
          </w:tcPr>
          <w:p w14:paraId="344CD80B" w14:textId="4DA59936" w:rsidR="00261163" w:rsidRPr="007F2258" w:rsidRDefault="00261163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9</w:t>
            </w:r>
            <w:r w:rsidR="005458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66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261163" w:rsidRPr="007F2258" w14:paraId="2AC68E61" w14:textId="77777777" w:rsidTr="00261163">
        <w:tc>
          <w:tcPr>
            <w:tcW w:w="2265" w:type="dxa"/>
          </w:tcPr>
          <w:p w14:paraId="79D853F3" w14:textId="11923EF7" w:rsidR="00261163" w:rsidRDefault="00261163" w:rsidP="00157B9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Surgery room 3/lab</w:t>
            </w:r>
          </w:p>
        </w:tc>
        <w:tc>
          <w:tcPr>
            <w:tcW w:w="2127" w:type="dxa"/>
          </w:tcPr>
          <w:p w14:paraId="7B1979B9" w14:textId="082623D1" w:rsidR="00261163" w:rsidRPr="007F2258" w:rsidRDefault="007B54A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292</w:t>
            </w:r>
          </w:p>
        </w:tc>
        <w:tc>
          <w:tcPr>
            <w:tcW w:w="2405" w:type="dxa"/>
          </w:tcPr>
          <w:p w14:paraId="1B5FB681" w14:textId="61855164" w:rsidR="00261163" w:rsidRPr="007F2258" w:rsidRDefault="007B54A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47</w:t>
            </w:r>
          </w:p>
        </w:tc>
        <w:tc>
          <w:tcPr>
            <w:tcW w:w="2265" w:type="dxa"/>
          </w:tcPr>
          <w:p w14:paraId="41E935ED" w14:textId="25E05DCD" w:rsidR="00261163" w:rsidRPr="007F2258" w:rsidRDefault="00186131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3</w:t>
            </w:r>
            <w:r w:rsidR="00577A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80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261163" w:rsidRPr="007F2258" w14:paraId="181DB328" w14:textId="77777777" w:rsidTr="00261163">
        <w:tc>
          <w:tcPr>
            <w:tcW w:w="2265" w:type="dxa"/>
          </w:tcPr>
          <w:p w14:paraId="36847FDE" w14:textId="7CC34887" w:rsidR="00261163" w:rsidRDefault="00A54B84" w:rsidP="00157B9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Ultrasound machine</w:t>
            </w:r>
          </w:p>
        </w:tc>
        <w:tc>
          <w:tcPr>
            <w:tcW w:w="2127" w:type="dxa"/>
          </w:tcPr>
          <w:p w14:paraId="142A447D" w14:textId="677DBBEF" w:rsidR="00261163" w:rsidRPr="007F2258" w:rsidRDefault="00A54B84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</w:t>
            </w:r>
            <w:r w:rsidR="005458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</w:t>
            </w:r>
          </w:p>
        </w:tc>
        <w:tc>
          <w:tcPr>
            <w:tcW w:w="2405" w:type="dxa"/>
          </w:tcPr>
          <w:p w14:paraId="349224E9" w14:textId="4F63BA18" w:rsidR="00261163" w:rsidRPr="007F2258" w:rsidRDefault="00A54B84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</w:t>
            </w:r>
            <w:r w:rsidR="005458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</w:t>
            </w:r>
          </w:p>
        </w:tc>
        <w:tc>
          <w:tcPr>
            <w:tcW w:w="2265" w:type="dxa"/>
          </w:tcPr>
          <w:p w14:paraId="659ECCA5" w14:textId="2070BB2C" w:rsidR="00261163" w:rsidRPr="007F2258" w:rsidRDefault="00A54B84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2</w:t>
            </w:r>
            <w:r w:rsidR="00577A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A54B84" w:rsidRPr="007F2258" w14:paraId="426BEB98" w14:textId="77777777" w:rsidTr="00C5239E">
        <w:tc>
          <w:tcPr>
            <w:tcW w:w="2265" w:type="dxa"/>
          </w:tcPr>
          <w:p w14:paraId="4704B231" w14:textId="78D66309" w:rsidR="00A54B84" w:rsidRDefault="00A54B84" w:rsidP="00157B9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Bloodgas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analyzer</w:t>
            </w:r>
            <w:proofErr w:type="spellEnd"/>
          </w:p>
        </w:tc>
        <w:tc>
          <w:tcPr>
            <w:tcW w:w="6797" w:type="dxa"/>
            <w:gridSpan w:val="3"/>
          </w:tcPr>
          <w:p w14:paraId="2202044E" w14:textId="1BB068BD" w:rsidR="00A54B84" w:rsidRPr="007F2258" w:rsidRDefault="00A54B84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Contact facility</w:t>
            </w:r>
          </w:p>
        </w:tc>
      </w:tr>
      <w:tr w:rsidR="00A54B84" w:rsidRPr="007F2258" w14:paraId="315666CC" w14:textId="77777777" w:rsidTr="00261163">
        <w:tc>
          <w:tcPr>
            <w:tcW w:w="2265" w:type="dxa"/>
          </w:tcPr>
          <w:p w14:paraId="64DE2F3F" w14:textId="3043B86A" w:rsidR="00A54B84" w:rsidRDefault="00A54B84" w:rsidP="00157B9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C-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bue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(x-ray)</w:t>
            </w:r>
          </w:p>
        </w:tc>
        <w:tc>
          <w:tcPr>
            <w:tcW w:w="2127" w:type="dxa"/>
          </w:tcPr>
          <w:p w14:paraId="3AC777CD" w14:textId="4F5FBB44" w:rsidR="00A54B84" w:rsidRPr="007F2258" w:rsidRDefault="00A54B84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-</w:t>
            </w:r>
          </w:p>
        </w:tc>
        <w:tc>
          <w:tcPr>
            <w:tcW w:w="2405" w:type="dxa"/>
          </w:tcPr>
          <w:p w14:paraId="114BCD3D" w14:textId="26A011D2" w:rsidR="00A54B84" w:rsidRPr="007F2258" w:rsidRDefault="00A54B84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-</w:t>
            </w:r>
          </w:p>
        </w:tc>
        <w:tc>
          <w:tcPr>
            <w:tcW w:w="2265" w:type="dxa"/>
          </w:tcPr>
          <w:p w14:paraId="240D67DE" w14:textId="65D87144" w:rsidR="00A54B84" w:rsidRPr="007F2258" w:rsidRDefault="00A54B84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-</w:t>
            </w:r>
          </w:p>
        </w:tc>
      </w:tr>
      <w:tr w:rsidR="00A54B84" w:rsidRPr="007F2258" w14:paraId="6EA1C6C6" w14:textId="77777777" w:rsidTr="00A54B84">
        <w:trPr>
          <w:trHeight w:val="677"/>
        </w:trPr>
        <w:tc>
          <w:tcPr>
            <w:tcW w:w="9062" w:type="dxa"/>
            <w:gridSpan w:val="4"/>
          </w:tcPr>
          <w:p w14:paraId="3406851C" w14:textId="77777777" w:rsidR="00C625F8" w:rsidRDefault="00C625F8" w:rsidP="00C625F8">
            <w:pPr>
              <w:pStyle w:val="Heading2"/>
              <w:outlineLvl w:val="1"/>
              <w:rPr>
                <w:rFonts w:eastAsia="Times New Roman"/>
                <w:lang w:val="en-GB" w:eastAsia="nb-NO"/>
              </w:rPr>
            </w:pPr>
          </w:p>
          <w:p w14:paraId="29EFC693" w14:textId="7F351F81" w:rsidR="00A54B84" w:rsidRPr="00A54B84" w:rsidRDefault="00A54B84" w:rsidP="00C625F8">
            <w:pPr>
              <w:pStyle w:val="Heading2"/>
              <w:outlineLvl w:val="1"/>
              <w:rPr>
                <w:rFonts w:eastAsia="Times New Roman"/>
                <w:lang w:val="en-GB" w:eastAsia="nb-NO"/>
              </w:rPr>
            </w:pPr>
            <w:r w:rsidRPr="00A54B84">
              <w:rPr>
                <w:rFonts w:eastAsia="Times New Roman"/>
                <w:lang w:val="en-GB" w:eastAsia="nb-NO"/>
              </w:rPr>
              <w:t>Additional services</w:t>
            </w:r>
          </w:p>
        </w:tc>
      </w:tr>
      <w:tr w:rsidR="00A54B84" w:rsidRPr="007F2258" w14:paraId="652A316F" w14:textId="77777777" w:rsidTr="00261163">
        <w:tc>
          <w:tcPr>
            <w:tcW w:w="2265" w:type="dxa"/>
          </w:tcPr>
          <w:p w14:paraId="1CBFDC10" w14:textId="614CE26C" w:rsidR="00A54B84" w:rsidRDefault="00A54B84" w:rsidP="00157B9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Technical assistance</w:t>
            </w:r>
          </w:p>
        </w:tc>
        <w:tc>
          <w:tcPr>
            <w:tcW w:w="2127" w:type="dxa"/>
          </w:tcPr>
          <w:p w14:paraId="076A1554" w14:textId="596C3D84" w:rsidR="00A54B84" w:rsidRDefault="00A54B84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615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/h</w:t>
            </w:r>
          </w:p>
        </w:tc>
        <w:tc>
          <w:tcPr>
            <w:tcW w:w="2405" w:type="dxa"/>
          </w:tcPr>
          <w:p w14:paraId="0BC0DDE2" w14:textId="357F9E2F" w:rsidR="00A54B84" w:rsidRDefault="00A54B84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615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/h</w:t>
            </w:r>
          </w:p>
        </w:tc>
        <w:tc>
          <w:tcPr>
            <w:tcW w:w="2265" w:type="dxa"/>
          </w:tcPr>
          <w:p w14:paraId="010CDA95" w14:textId="4E588708" w:rsidR="00A54B84" w:rsidRDefault="00A54B84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645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A54B84" w:rsidRPr="007F2258" w14:paraId="2B585C1E" w14:textId="77777777" w:rsidTr="00261163">
        <w:tc>
          <w:tcPr>
            <w:tcW w:w="2265" w:type="dxa"/>
          </w:tcPr>
          <w:p w14:paraId="726B7E48" w14:textId="1657EA5E" w:rsidR="00A54B84" w:rsidRDefault="00A54B84" w:rsidP="00157B9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Rederivation of mice</w:t>
            </w:r>
          </w:p>
        </w:tc>
        <w:tc>
          <w:tcPr>
            <w:tcW w:w="2127" w:type="dxa"/>
          </w:tcPr>
          <w:p w14:paraId="20D88652" w14:textId="359998AF" w:rsidR="00A54B84" w:rsidRDefault="00A54B84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15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000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per strain</w:t>
            </w:r>
          </w:p>
        </w:tc>
        <w:tc>
          <w:tcPr>
            <w:tcW w:w="2405" w:type="dxa"/>
          </w:tcPr>
          <w:p w14:paraId="2DA5BC80" w14:textId="2B734F4D" w:rsidR="00A54B84" w:rsidRDefault="00A54B84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15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000</w:t>
            </w:r>
            <w:r w:rsidR="001B74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 per strain</w:t>
            </w:r>
          </w:p>
        </w:tc>
        <w:tc>
          <w:tcPr>
            <w:tcW w:w="2265" w:type="dxa"/>
          </w:tcPr>
          <w:p w14:paraId="4A3D43A1" w14:textId="2074A6D1" w:rsidR="00A54B84" w:rsidRDefault="001B7448" w:rsidP="001B744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 xml:space="preserve">15750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44"/>
                <w:lang w:val="en-GB" w:eastAsia="nb-NO"/>
              </w:rPr>
              <w:t>+ VAT</w:t>
            </w:r>
          </w:p>
        </w:tc>
      </w:tr>
      <w:tr w:rsidR="00C625F8" w:rsidRPr="007F2258" w14:paraId="05508C52" w14:textId="77777777" w:rsidTr="00C625F8">
        <w:trPr>
          <w:trHeight w:val="559"/>
        </w:trPr>
        <w:tc>
          <w:tcPr>
            <w:tcW w:w="2265" w:type="dxa"/>
          </w:tcPr>
          <w:p w14:paraId="0F8AA3E3" w14:textId="366F88D1" w:rsidR="00C625F8" w:rsidRDefault="00C625F8" w:rsidP="00157B9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Genotyping</w:t>
            </w:r>
          </w:p>
        </w:tc>
        <w:tc>
          <w:tcPr>
            <w:tcW w:w="2127" w:type="dxa"/>
          </w:tcPr>
          <w:p w14:paraId="12167FF8" w14:textId="77777777" w:rsidR="00C625F8" w:rsidRPr="00C625F8" w:rsidRDefault="00C625F8" w:rsidP="00C625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nb-NO"/>
              </w:rPr>
            </w:pPr>
            <w:r w:rsidRPr="00C625F8">
              <w:rPr>
                <w:rFonts w:ascii="Times New Roman" w:hAnsi="Times New Roman" w:cs="Times New Roman"/>
                <w:sz w:val="24"/>
                <w:szCs w:val="24"/>
                <w:lang w:val="en-GB" w:eastAsia="nb-NO"/>
              </w:rPr>
              <w:t>19 /sample</w:t>
            </w:r>
          </w:p>
          <w:p w14:paraId="54BDFA07" w14:textId="54A92CA3" w:rsidR="00C625F8" w:rsidRPr="00C625F8" w:rsidRDefault="00C625F8" w:rsidP="00C625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nb-NO"/>
              </w:rPr>
            </w:pPr>
            <w:r w:rsidRPr="00C625F8">
              <w:rPr>
                <w:rFonts w:ascii="Times New Roman" w:hAnsi="Times New Roman" w:cs="Times New Roman"/>
                <w:sz w:val="24"/>
                <w:szCs w:val="24"/>
                <w:lang w:val="en-GB" w:eastAsia="nb-NO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nb-NO"/>
              </w:rPr>
              <w:t xml:space="preserve">tech </w:t>
            </w:r>
            <w:r w:rsidRPr="00C625F8">
              <w:rPr>
                <w:rFonts w:ascii="Times New Roman" w:hAnsi="Times New Roman" w:cs="Times New Roman"/>
                <w:sz w:val="24"/>
                <w:szCs w:val="24"/>
                <w:lang w:val="en-GB" w:eastAsia="nb-NO"/>
              </w:rPr>
              <w:t>working hours</w:t>
            </w:r>
          </w:p>
        </w:tc>
        <w:tc>
          <w:tcPr>
            <w:tcW w:w="2405" w:type="dxa"/>
          </w:tcPr>
          <w:p w14:paraId="0D832EA7" w14:textId="77777777" w:rsidR="00C625F8" w:rsidRDefault="00C625F8" w:rsidP="00C625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nb-NO"/>
              </w:rPr>
            </w:pPr>
            <w:r w:rsidRPr="00C625F8">
              <w:rPr>
                <w:rFonts w:ascii="Times New Roman" w:hAnsi="Times New Roman" w:cs="Times New Roman"/>
                <w:sz w:val="24"/>
                <w:szCs w:val="24"/>
                <w:lang w:val="en-GB" w:eastAsia="nb-NO"/>
              </w:rPr>
              <w:t>19 / sample</w:t>
            </w:r>
          </w:p>
          <w:p w14:paraId="172DD216" w14:textId="4480520E" w:rsidR="00C625F8" w:rsidRPr="00C625F8" w:rsidRDefault="00C625F8" w:rsidP="00C625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nb-NO"/>
              </w:rPr>
              <w:t>+ tech working hours</w:t>
            </w:r>
          </w:p>
        </w:tc>
        <w:tc>
          <w:tcPr>
            <w:tcW w:w="2265" w:type="dxa"/>
          </w:tcPr>
          <w:p w14:paraId="1B108E3D" w14:textId="77777777" w:rsidR="00C625F8" w:rsidRDefault="00C625F8" w:rsidP="00C625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nb-NO"/>
              </w:rPr>
            </w:pPr>
            <w:r w:rsidRPr="00C625F8">
              <w:rPr>
                <w:rFonts w:ascii="Times New Roman" w:hAnsi="Times New Roman" w:cs="Times New Roman"/>
                <w:sz w:val="24"/>
                <w:szCs w:val="24"/>
                <w:lang w:val="en-GB" w:eastAsia="nb-NO"/>
              </w:rPr>
              <w:t>25 / sample</w:t>
            </w:r>
          </w:p>
          <w:p w14:paraId="53E14CEA" w14:textId="2F4790F3" w:rsidR="00C625F8" w:rsidRPr="00C625F8" w:rsidRDefault="00C625F8" w:rsidP="00C625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nb-NO"/>
              </w:rPr>
              <w:t>+ tech working hours</w:t>
            </w:r>
          </w:p>
        </w:tc>
      </w:tr>
    </w:tbl>
    <w:p w14:paraId="7A44F593" w14:textId="437D7A32" w:rsidR="00872F00" w:rsidRDefault="00A54B84" w:rsidP="00A54B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nb-NO"/>
        </w:rPr>
      </w:pPr>
      <w:r w:rsidRPr="00A54B84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nb-NO"/>
        </w:rPr>
        <w:t>*NOK/cage/week for rodents, NOK/animal/week for rabbits and large animals</w:t>
      </w:r>
      <w:r w:rsidR="001B7448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nb-NO"/>
        </w:rPr>
        <w:t xml:space="preserve"> **NOK/hour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1130" w14:paraId="2F8BF48C" w14:textId="77777777" w:rsidTr="00D41130">
        <w:tc>
          <w:tcPr>
            <w:tcW w:w="4531" w:type="dxa"/>
          </w:tcPr>
          <w:p w14:paraId="56942B9D" w14:textId="77777777" w:rsidR="00D41130" w:rsidRDefault="00D41130" w:rsidP="00D41130">
            <w:pPr>
              <w:pStyle w:val="Heading2"/>
              <w:outlineLvl w:val="1"/>
              <w:rPr>
                <w:rFonts w:eastAsia="Times New Roman"/>
                <w:lang w:val="en-GB" w:eastAsia="nb-NO"/>
              </w:rPr>
            </w:pPr>
          </w:p>
          <w:p w14:paraId="6E90C86B" w14:textId="4D568F7C" w:rsidR="00D41130" w:rsidRDefault="00D41130" w:rsidP="00D41130">
            <w:pPr>
              <w:pStyle w:val="Heading2"/>
              <w:rPr>
                <w:rFonts w:eastAsia="Times New Roman"/>
                <w:lang w:val="en-GB" w:eastAsia="nb-NO"/>
              </w:rPr>
            </w:pPr>
            <w:r>
              <w:rPr>
                <w:rFonts w:eastAsia="Times New Roman"/>
                <w:lang w:val="en-GB" w:eastAsia="nb-NO"/>
              </w:rPr>
              <w:t>Costs</w:t>
            </w:r>
            <w:r>
              <w:rPr>
                <w:rFonts w:eastAsia="Times New Roman"/>
                <w:lang w:val="en-GB" w:eastAsia="nb-NO"/>
              </w:rPr>
              <w:t xml:space="preserve"> for FOTS applications</w:t>
            </w:r>
            <w:r>
              <w:rPr>
                <w:rFonts w:eastAsia="Times New Roman"/>
                <w:lang w:val="en-GB" w:eastAsia="nb-NO"/>
              </w:rPr>
              <w:t xml:space="preserve"> </w:t>
            </w:r>
          </w:p>
        </w:tc>
        <w:tc>
          <w:tcPr>
            <w:tcW w:w="4531" w:type="dxa"/>
          </w:tcPr>
          <w:p w14:paraId="4365B2DF" w14:textId="77777777" w:rsidR="00D41130" w:rsidRDefault="00D41130" w:rsidP="00A54B8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</w:p>
        </w:tc>
      </w:tr>
      <w:tr w:rsidR="00D41130" w14:paraId="26D90545" w14:textId="77777777" w:rsidTr="00D41130">
        <w:tc>
          <w:tcPr>
            <w:tcW w:w="4531" w:type="dxa"/>
          </w:tcPr>
          <w:p w14:paraId="2731690A" w14:textId="5FCF4471" w:rsidR="00D41130" w:rsidRDefault="00D41130" w:rsidP="00A54B8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New project</w:t>
            </w:r>
          </w:p>
        </w:tc>
        <w:tc>
          <w:tcPr>
            <w:tcW w:w="4531" w:type="dxa"/>
          </w:tcPr>
          <w:p w14:paraId="2D9777BB" w14:textId="75AB19EA" w:rsidR="00D41130" w:rsidRDefault="00D41130" w:rsidP="00D4113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6665</w:t>
            </w:r>
          </w:p>
        </w:tc>
      </w:tr>
      <w:tr w:rsidR="00D41130" w14:paraId="5BF9876C" w14:textId="77777777" w:rsidTr="00D41130">
        <w:tc>
          <w:tcPr>
            <w:tcW w:w="4531" w:type="dxa"/>
          </w:tcPr>
          <w:p w14:paraId="6EABF4B7" w14:textId="1CEF801F" w:rsidR="00D41130" w:rsidRDefault="00D41130" w:rsidP="00A54B8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Pilot study</w:t>
            </w:r>
          </w:p>
        </w:tc>
        <w:tc>
          <w:tcPr>
            <w:tcW w:w="4531" w:type="dxa"/>
          </w:tcPr>
          <w:p w14:paraId="55D809B7" w14:textId="2138525F" w:rsidR="00D41130" w:rsidRDefault="00D41130" w:rsidP="00D4113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4165</w:t>
            </w:r>
          </w:p>
        </w:tc>
      </w:tr>
      <w:tr w:rsidR="00D41130" w14:paraId="17FAB9A9" w14:textId="77777777" w:rsidTr="00D41130">
        <w:tc>
          <w:tcPr>
            <w:tcW w:w="4531" w:type="dxa"/>
          </w:tcPr>
          <w:p w14:paraId="0ECD2130" w14:textId="24A247B6" w:rsidR="00D41130" w:rsidRDefault="00D41130" w:rsidP="00A54B8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Application for minor changes</w:t>
            </w:r>
          </w:p>
        </w:tc>
        <w:tc>
          <w:tcPr>
            <w:tcW w:w="4531" w:type="dxa"/>
          </w:tcPr>
          <w:p w14:paraId="6E7EF7F1" w14:textId="7DB03DC6" w:rsidR="00D41130" w:rsidRDefault="00D41130" w:rsidP="00D4113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GB" w:eastAsia="nb-NO"/>
              </w:rPr>
              <w:t>1660</w:t>
            </w:r>
          </w:p>
        </w:tc>
      </w:tr>
    </w:tbl>
    <w:p w14:paraId="3FC5ABE0" w14:textId="2B7C2A84" w:rsidR="00C625F8" w:rsidRPr="00A54B84" w:rsidRDefault="00C625F8" w:rsidP="00D411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nb-NO"/>
        </w:rPr>
      </w:pPr>
    </w:p>
    <w:sectPr w:rsidR="00C625F8" w:rsidRPr="00A5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75B9" w14:textId="77777777" w:rsidR="00E80254" w:rsidRDefault="00E80254" w:rsidP="00E80254">
      <w:pPr>
        <w:spacing w:after="0" w:line="240" w:lineRule="auto"/>
      </w:pPr>
      <w:r>
        <w:separator/>
      </w:r>
    </w:p>
  </w:endnote>
  <w:endnote w:type="continuationSeparator" w:id="0">
    <w:p w14:paraId="2DA59CEC" w14:textId="77777777" w:rsidR="00E80254" w:rsidRDefault="00E80254" w:rsidP="00E8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AFD8" w14:textId="77777777" w:rsidR="00E80254" w:rsidRDefault="00E80254" w:rsidP="00E80254">
      <w:pPr>
        <w:spacing w:after="0" w:line="240" w:lineRule="auto"/>
      </w:pPr>
      <w:r>
        <w:separator/>
      </w:r>
    </w:p>
  </w:footnote>
  <w:footnote w:type="continuationSeparator" w:id="0">
    <w:p w14:paraId="5049EDA7" w14:textId="77777777" w:rsidR="00E80254" w:rsidRDefault="00E80254" w:rsidP="00E80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5F84"/>
    <w:multiLevelType w:val="hybridMultilevel"/>
    <w:tmpl w:val="56A436DE"/>
    <w:lvl w:ilvl="0" w:tplc="C5F85C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7AB9"/>
    <w:multiLevelType w:val="hybridMultilevel"/>
    <w:tmpl w:val="D11CD9FA"/>
    <w:lvl w:ilvl="0" w:tplc="2E8C2E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5E1755"/>
    <w:multiLevelType w:val="hybridMultilevel"/>
    <w:tmpl w:val="99C0FBCA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372829">
    <w:abstractNumId w:val="0"/>
  </w:num>
  <w:num w:numId="2" w16cid:durableId="410469252">
    <w:abstractNumId w:val="1"/>
  </w:num>
  <w:num w:numId="3" w16cid:durableId="1967390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A3"/>
    <w:rsid w:val="00032679"/>
    <w:rsid w:val="0010415C"/>
    <w:rsid w:val="0013217A"/>
    <w:rsid w:val="00186131"/>
    <w:rsid w:val="001935F8"/>
    <w:rsid w:val="001B7448"/>
    <w:rsid w:val="00205B4C"/>
    <w:rsid w:val="002425B2"/>
    <w:rsid w:val="00261163"/>
    <w:rsid w:val="002D1028"/>
    <w:rsid w:val="003704C2"/>
    <w:rsid w:val="00427FCF"/>
    <w:rsid w:val="00457F58"/>
    <w:rsid w:val="0048778F"/>
    <w:rsid w:val="004F7A72"/>
    <w:rsid w:val="00504AA3"/>
    <w:rsid w:val="00545846"/>
    <w:rsid w:val="00567F39"/>
    <w:rsid w:val="00577AB7"/>
    <w:rsid w:val="005B391F"/>
    <w:rsid w:val="005D5A6D"/>
    <w:rsid w:val="005D5F24"/>
    <w:rsid w:val="006C34D8"/>
    <w:rsid w:val="007B54A8"/>
    <w:rsid w:val="007B6061"/>
    <w:rsid w:val="007F2258"/>
    <w:rsid w:val="00801616"/>
    <w:rsid w:val="00844F6D"/>
    <w:rsid w:val="00872F00"/>
    <w:rsid w:val="00891233"/>
    <w:rsid w:val="008D36D4"/>
    <w:rsid w:val="009268B5"/>
    <w:rsid w:val="009D6297"/>
    <w:rsid w:val="00A17230"/>
    <w:rsid w:val="00A54B84"/>
    <w:rsid w:val="00A949B3"/>
    <w:rsid w:val="00B13D0E"/>
    <w:rsid w:val="00B319EF"/>
    <w:rsid w:val="00B37508"/>
    <w:rsid w:val="00BE49B1"/>
    <w:rsid w:val="00BF2725"/>
    <w:rsid w:val="00C625F8"/>
    <w:rsid w:val="00D1053A"/>
    <w:rsid w:val="00D15801"/>
    <w:rsid w:val="00D41130"/>
    <w:rsid w:val="00D43E54"/>
    <w:rsid w:val="00D45B6C"/>
    <w:rsid w:val="00E46B6D"/>
    <w:rsid w:val="00E80254"/>
    <w:rsid w:val="00EA32C2"/>
    <w:rsid w:val="00ED6B93"/>
    <w:rsid w:val="00F74F14"/>
    <w:rsid w:val="00FA7A39"/>
    <w:rsid w:val="00FB0105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9BD750"/>
  <w15:docId w15:val="{8D60D0C5-60AC-4C28-B6AE-35F112BF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5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2C2"/>
    <w:pPr>
      <w:ind w:left="720"/>
      <w:contextualSpacing/>
    </w:pPr>
  </w:style>
  <w:style w:type="paragraph" w:styleId="NoSpacing">
    <w:name w:val="No Spacing"/>
    <w:uiPriority w:val="1"/>
    <w:qFormat/>
    <w:rsid w:val="00C625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2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25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1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0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4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2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 DMF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Skoglund</dc:creator>
  <cp:lastModifiedBy>Anne Åm</cp:lastModifiedBy>
  <cp:revision>2</cp:revision>
  <cp:lastPrinted>2014-12-08T09:24:00Z</cp:lastPrinted>
  <dcterms:created xsi:type="dcterms:W3CDTF">2022-10-06T07:02:00Z</dcterms:created>
  <dcterms:modified xsi:type="dcterms:W3CDTF">2022-10-06T07:02:00Z</dcterms:modified>
</cp:coreProperties>
</file>